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88165" w14:textId="11A996DA" w:rsidR="00BC2937" w:rsidRDefault="0048630F" w:rsidP="00705A8E">
      <w:pPr>
        <w:jc w:val="center"/>
      </w:pPr>
      <w:r>
        <w:rPr>
          <w:noProof/>
        </w:rPr>
        <w:drawing>
          <wp:inline distT="0" distB="0" distL="0" distR="0" wp14:anchorId="2751557D" wp14:editId="18F5AA22">
            <wp:extent cx="581025" cy="809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C8D2A4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Свердловское городское поселение</w:t>
      </w:r>
    </w:p>
    <w:p w14:paraId="6B4593F9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Всеволожского муниципального района</w:t>
      </w:r>
    </w:p>
    <w:p w14:paraId="674AB2B6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Ленинградской области</w:t>
      </w:r>
    </w:p>
    <w:p w14:paraId="37B6E8AD" w14:textId="77777777" w:rsidR="00BC2937" w:rsidRPr="00DB5AD8" w:rsidRDefault="00BC2937" w:rsidP="00705A8E">
      <w:pPr>
        <w:ind w:hanging="540"/>
        <w:jc w:val="center"/>
        <w:rPr>
          <w:b/>
          <w:bCs/>
          <w:sz w:val="16"/>
          <w:szCs w:val="16"/>
        </w:rPr>
      </w:pPr>
    </w:p>
    <w:p w14:paraId="7F0918A6" w14:textId="77777777" w:rsidR="00BC2937" w:rsidRPr="00DB5AD8" w:rsidRDefault="00BC2937" w:rsidP="00705A8E">
      <w:pPr>
        <w:jc w:val="center"/>
        <w:rPr>
          <w:b/>
          <w:bCs/>
          <w:sz w:val="28"/>
          <w:szCs w:val="28"/>
        </w:rPr>
      </w:pPr>
      <w:r w:rsidRPr="00DB5AD8">
        <w:rPr>
          <w:b/>
          <w:bCs/>
          <w:sz w:val="28"/>
          <w:szCs w:val="28"/>
        </w:rPr>
        <w:t>АДМИНИСТРАЦИЯ</w:t>
      </w:r>
    </w:p>
    <w:p w14:paraId="1B039669" w14:textId="77777777" w:rsidR="00320CBA" w:rsidRPr="00320CBA" w:rsidRDefault="00320CBA" w:rsidP="00705A8E">
      <w:pPr>
        <w:ind w:hanging="540"/>
        <w:jc w:val="center"/>
      </w:pPr>
    </w:p>
    <w:p w14:paraId="73AE0897" w14:textId="77777777" w:rsidR="00BC2937" w:rsidRPr="006D1C92" w:rsidRDefault="00F06834" w:rsidP="00705A8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768C8FE0" w14:textId="77777777" w:rsidR="00320CBA" w:rsidRPr="001E43BA" w:rsidRDefault="00320CBA" w:rsidP="00320CBA">
      <w:pPr>
        <w:jc w:val="center"/>
        <w:rPr>
          <w:b/>
          <w:sz w:val="28"/>
          <w:szCs w:val="28"/>
        </w:rPr>
      </w:pPr>
    </w:p>
    <w:p w14:paraId="09786A82" w14:textId="65FD6411" w:rsidR="00E041E1" w:rsidRPr="00F221B2" w:rsidRDefault="00E041E1" w:rsidP="00E041E1">
      <w:pPr>
        <w:widowControl w:val="0"/>
        <w:rPr>
          <w:rFonts w:eastAsia="DejaVu Sans"/>
          <w:color w:val="000000"/>
          <w:sz w:val="28"/>
          <w:szCs w:val="28"/>
          <w:lang w:bidi="ru-RU"/>
        </w:rPr>
      </w:pPr>
      <w:r w:rsidRPr="00F221B2">
        <w:rPr>
          <w:rFonts w:eastAsia="DejaVu Sans"/>
          <w:color w:val="000000"/>
          <w:sz w:val="28"/>
          <w:szCs w:val="28"/>
          <w:lang w:bidi="ru-RU"/>
        </w:rPr>
        <w:t>«</w:t>
      </w:r>
      <w:r w:rsidR="00986651">
        <w:rPr>
          <w:rFonts w:eastAsia="DejaVu Sans"/>
          <w:color w:val="000000"/>
          <w:sz w:val="28"/>
          <w:szCs w:val="28"/>
          <w:lang w:bidi="ru-RU"/>
        </w:rPr>
        <w:t>16</w:t>
      </w:r>
      <w:r w:rsidRPr="00F221B2">
        <w:rPr>
          <w:rFonts w:eastAsia="DejaVu Sans"/>
          <w:color w:val="000000"/>
          <w:sz w:val="28"/>
          <w:szCs w:val="28"/>
          <w:lang w:bidi="ru-RU"/>
        </w:rPr>
        <w:t>»</w:t>
      </w:r>
      <w:r w:rsidR="00986651">
        <w:rPr>
          <w:rFonts w:eastAsia="DejaVu Sans"/>
          <w:color w:val="000000"/>
          <w:sz w:val="28"/>
          <w:szCs w:val="28"/>
          <w:lang w:bidi="ru-RU"/>
        </w:rPr>
        <w:t xml:space="preserve"> апреля</w:t>
      </w:r>
      <w:r w:rsidRPr="00F221B2">
        <w:rPr>
          <w:rFonts w:eastAsia="DejaVu Sans"/>
          <w:color w:val="000000"/>
          <w:sz w:val="28"/>
          <w:szCs w:val="28"/>
          <w:lang w:bidi="ru-RU"/>
        </w:rPr>
        <w:t xml:space="preserve"> 202</w:t>
      </w:r>
      <w:r w:rsidR="00E54A45">
        <w:rPr>
          <w:rFonts w:eastAsia="DejaVu Sans"/>
          <w:color w:val="000000"/>
          <w:sz w:val="28"/>
          <w:szCs w:val="28"/>
          <w:lang w:bidi="ru-RU"/>
        </w:rPr>
        <w:t>6</w:t>
      </w:r>
      <w:r w:rsidRPr="00F221B2">
        <w:rPr>
          <w:rFonts w:eastAsia="DejaVu Sans"/>
          <w:color w:val="000000"/>
          <w:sz w:val="28"/>
          <w:szCs w:val="28"/>
          <w:lang w:bidi="ru-RU"/>
        </w:rPr>
        <w:t xml:space="preserve"> г.                                         </w:t>
      </w:r>
      <w:r>
        <w:rPr>
          <w:rFonts w:eastAsia="DejaVu Sans"/>
          <w:color w:val="000000"/>
          <w:sz w:val="28"/>
          <w:szCs w:val="28"/>
          <w:lang w:bidi="ru-RU"/>
        </w:rPr>
        <w:t xml:space="preserve">  </w:t>
      </w:r>
      <w:r w:rsidR="00986651">
        <w:rPr>
          <w:rFonts w:eastAsia="DejaVu Sans"/>
          <w:color w:val="000000"/>
          <w:sz w:val="28"/>
          <w:szCs w:val="28"/>
          <w:lang w:bidi="ru-RU"/>
        </w:rPr>
        <w:t xml:space="preserve">                                   </w:t>
      </w:r>
      <w:r>
        <w:rPr>
          <w:rFonts w:eastAsia="DejaVu Sans"/>
          <w:color w:val="000000"/>
          <w:sz w:val="28"/>
          <w:szCs w:val="28"/>
          <w:lang w:bidi="ru-RU"/>
        </w:rPr>
        <w:t xml:space="preserve">  </w:t>
      </w:r>
      <w:r w:rsidRPr="00F221B2">
        <w:rPr>
          <w:rFonts w:eastAsia="DejaVu Sans"/>
          <w:color w:val="000000"/>
          <w:sz w:val="28"/>
          <w:szCs w:val="28"/>
          <w:lang w:bidi="ru-RU"/>
        </w:rPr>
        <w:t xml:space="preserve">№ </w:t>
      </w:r>
      <w:r w:rsidR="00986651">
        <w:rPr>
          <w:rFonts w:eastAsia="DejaVu Sans"/>
          <w:color w:val="000000"/>
          <w:sz w:val="28"/>
          <w:szCs w:val="28"/>
          <w:lang w:bidi="ru-RU"/>
        </w:rPr>
        <w:t>274/01-03</w:t>
      </w:r>
    </w:p>
    <w:p w14:paraId="6B9AA084" w14:textId="77777777" w:rsidR="00BC2937" w:rsidRPr="00042328" w:rsidRDefault="00BC2937" w:rsidP="00F94D6B">
      <w:pPr>
        <w:rPr>
          <w:sz w:val="27"/>
          <w:szCs w:val="27"/>
        </w:rPr>
      </w:pPr>
      <w:r w:rsidRPr="00042328">
        <w:rPr>
          <w:sz w:val="27"/>
          <w:szCs w:val="27"/>
        </w:rPr>
        <w:t>г.п. им. Свердлова</w:t>
      </w:r>
    </w:p>
    <w:p w14:paraId="260CD700" w14:textId="77777777" w:rsidR="00F94D6B" w:rsidRPr="00042328" w:rsidRDefault="00F94D6B" w:rsidP="00F94D6B">
      <w:pPr>
        <w:rPr>
          <w:sz w:val="27"/>
          <w:szCs w:val="27"/>
        </w:rPr>
      </w:pPr>
    </w:p>
    <w:p w14:paraId="55A0D5F8" w14:textId="77777777" w:rsidR="00E6279D" w:rsidRDefault="00E6279D" w:rsidP="00362E15">
      <w:pPr>
        <w:pStyle w:val="Style10"/>
        <w:widowControl/>
        <w:spacing w:line="240" w:lineRule="auto"/>
        <w:ind w:right="5529"/>
        <w:jc w:val="both"/>
        <w:rPr>
          <w:rStyle w:val="FontStyle20"/>
          <w:b w:val="0"/>
          <w:sz w:val="28"/>
          <w:szCs w:val="28"/>
        </w:rPr>
      </w:pPr>
      <w:bookmarkStart w:id="0" w:name="_Hlk107501305"/>
    </w:p>
    <w:p w14:paraId="163D6310" w14:textId="77777777" w:rsidR="00362E15" w:rsidRDefault="00362E15" w:rsidP="00362E15">
      <w:pPr>
        <w:pStyle w:val="Style10"/>
        <w:widowControl/>
        <w:spacing w:line="240" w:lineRule="auto"/>
        <w:ind w:right="5529"/>
        <w:jc w:val="both"/>
        <w:rPr>
          <w:rStyle w:val="FontStyle20"/>
          <w:b w:val="0"/>
          <w:sz w:val="28"/>
          <w:szCs w:val="28"/>
        </w:rPr>
      </w:pPr>
      <w:r>
        <w:rPr>
          <w:rStyle w:val="FontStyle20"/>
          <w:b w:val="0"/>
          <w:sz w:val="28"/>
          <w:szCs w:val="28"/>
        </w:rPr>
        <w:t>Об утверждении временной схемы организации дорожного движения</w:t>
      </w:r>
    </w:p>
    <w:p w14:paraId="4C0E19BB" w14:textId="77777777" w:rsidR="00F94D6B" w:rsidRPr="00042328" w:rsidRDefault="00F94D6B" w:rsidP="00E041E1">
      <w:pPr>
        <w:tabs>
          <w:tab w:val="left" w:pos="4816"/>
        </w:tabs>
        <w:ind w:right="4818"/>
        <w:jc w:val="both"/>
        <w:rPr>
          <w:sz w:val="27"/>
          <w:szCs w:val="27"/>
        </w:rPr>
      </w:pPr>
    </w:p>
    <w:bookmarkEnd w:id="0"/>
    <w:p w14:paraId="53FDE842" w14:textId="77777777" w:rsidR="00127CBE" w:rsidRPr="00095EAA" w:rsidRDefault="00362E15" w:rsidP="00A231BB">
      <w:pPr>
        <w:pStyle w:val="Default"/>
        <w:ind w:firstLine="709"/>
        <w:jc w:val="both"/>
        <w:rPr>
          <w:sz w:val="28"/>
          <w:szCs w:val="28"/>
        </w:rPr>
      </w:pPr>
      <w:r w:rsidRPr="00095EAA">
        <w:rPr>
          <w:sz w:val="28"/>
          <w:szCs w:val="28"/>
        </w:rPr>
        <w:t xml:space="preserve">В соответствии со ст. 14 Федерального закона от 06.10.2003 № 131-ФЗ «Об общих принципах организации местного самоуправления в Российской Федерации», Федеральным законом от 29.12.2017 № 443-ФЗ «Об организации дорожного движения в Российской Федерации и о внесении изменений </w:t>
      </w:r>
      <w:r w:rsidRPr="00095EAA">
        <w:rPr>
          <w:sz w:val="28"/>
          <w:szCs w:val="28"/>
        </w:rPr>
        <w:br/>
        <w:t>в отдельные законодательные акты Российской Федерации»</w:t>
      </w:r>
      <w:r w:rsidR="00042328" w:rsidRPr="00095EAA">
        <w:rPr>
          <w:sz w:val="28"/>
          <w:szCs w:val="28"/>
        </w:rPr>
        <w:t xml:space="preserve">, администрация </w:t>
      </w:r>
      <w:r w:rsidR="00D629D6" w:rsidRPr="00095EAA">
        <w:rPr>
          <w:sz w:val="28"/>
          <w:szCs w:val="28"/>
        </w:rPr>
        <w:t xml:space="preserve">Свердловского городского поселения Всеволожского муниципального района Ленинградской области (далее - администрация) </w:t>
      </w:r>
      <w:r w:rsidR="00F06834" w:rsidRPr="00095EAA">
        <w:rPr>
          <w:sz w:val="28"/>
          <w:szCs w:val="28"/>
        </w:rPr>
        <w:t>постановляет</w:t>
      </w:r>
      <w:r w:rsidR="006D1C92" w:rsidRPr="00095EAA">
        <w:rPr>
          <w:sz w:val="28"/>
          <w:szCs w:val="28"/>
        </w:rPr>
        <w:t>:</w:t>
      </w:r>
    </w:p>
    <w:p w14:paraId="4EC41733" w14:textId="77777777" w:rsidR="00F06834" w:rsidRPr="00095EAA" w:rsidRDefault="00F06834" w:rsidP="00F542D0">
      <w:pPr>
        <w:pStyle w:val="aa"/>
        <w:ind w:firstLine="709"/>
        <w:jc w:val="both"/>
        <w:rPr>
          <w:color w:val="000000"/>
          <w:sz w:val="28"/>
          <w:szCs w:val="28"/>
        </w:rPr>
      </w:pPr>
    </w:p>
    <w:p w14:paraId="53BAD698" w14:textId="77777777" w:rsidR="00F06834" w:rsidRDefault="00362E15" w:rsidP="00362E15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95EAA">
        <w:rPr>
          <w:sz w:val="28"/>
          <w:szCs w:val="28"/>
        </w:rPr>
        <w:t xml:space="preserve">Утвердить временную схему организации дорожного движения </w:t>
      </w:r>
      <w:r w:rsidRPr="00095EAA">
        <w:rPr>
          <w:sz w:val="28"/>
          <w:szCs w:val="28"/>
        </w:rPr>
        <w:br/>
        <w:t xml:space="preserve">с </w:t>
      </w:r>
      <w:r w:rsidR="00BD01D9">
        <w:rPr>
          <w:sz w:val="28"/>
          <w:szCs w:val="28"/>
        </w:rPr>
        <w:t>14</w:t>
      </w:r>
      <w:r w:rsidRPr="00095EAA">
        <w:rPr>
          <w:sz w:val="28"/>
          <w:szCs w:val="28"/>
        </w:rPr>
        <w:t xml:space="preserve"> час. 00 мин. </w:t>
      </w:r>
      <w:r w:rsidR="00BD01D9">
        <w:rPr>
          <w:sz w:val="28"/>
          <w:szCs w:val="28"/>
        </w:rPr>
        <w:t>08</w:t>
      </w:r>
      <w:r w:rsidRPr="00095EAA">
        <w:rPr>
          <w:sz w:val="28"/>
          <w:szCs w:val="28"/>
        </w:rPr>
        <w:t>.0</w:t>
      </w:r>
      <w:r w:rsidR="00BD01D9">
        <w:rPr>
          <w:sz w:val="28"/>
          <w:szCs w:val="28"/>
        </w:rPr>
        <w:t>5</w:t>
      </w:r>
      <w:r w:rsidRPr="00095EAA">
        <w:rPr>
          <w:sz w:val="28"/>
          <w:szCs w:val="28"/>
        </w:rPr>
        <w:t>.202</w:t>
      </w:r>
      <w:r w:rsidR="004A252E">
        <w:rPr>
          <w:sz w:val="28"/>
          <w:szCs w:val="28"/>
        </w:rPr>
        <w:t>6</w:t>
      </w:r>
      <w:r w:rsidRPr="00095EAA">
        <w:rPr>
          <w:sz w:val="28"/>
          <w:szCs w:val="28"/>
        </w:rPr>
        <w:t xml:space="preserve"> по </w:t>
      </w:r>
      <w:r w:rsidR="00896827" w:rsidRPr="00095EAA">
        <w:rPr>
          <w:sz w:val="28"/>
          <w:szCs w:val="28"/>
        </w:rPr>
        <w:t>2</w:t>
      </w:r>
      <w:r w:rsidR="00BD01D9">
        <w:rPr>
          <w:sz w:val="28"/>
          <w:szCs w:val="28"/>
        </w:rPr>
        <w:t>1</w:t>
      </w:r>
      <w:r w:rsidRPr="00095EAA">
        <w:rPr>
          <w:sz w:val="28"/>
          <w:szCs w:val="28"/>
        </w:rPr>
        <w:t xml:space="preserve"> час. 00 мин. </w:t>
      </w:r>
      <w:r w:rsidR="00BD01D9">
        <w:rPr>
          <w:sz w:val="28"/>
          <w:szCs w:val="28"/>
        </w:rPr>
        <w:t>09</w:t>
      </w:r>
      <w:r w:rsidR="004A252E" w:rsidRPr="00095EAA">
        <w:rPr>
          <w:sz w:val="28"/>
          <w:szCs w:val="28"/>
        </w:rPr>
        <w:t>.0</w:t>
      </w:r>
      <w:r w:rsidR="00BD01D9">
        <w:rPr>
          <w:sz w:val="28"/>
          <w:szCs w:val="28"/>
        </w:rPr>
        <w:t>5</w:t>
      </w:r>
      <w:r w:rsidR="004A252E" w:rsidRPr="00095EAA">
        <w:rPr>
          <w:sz w:val="28"/>
          <w:szCs w:val="28"/>
        </w:rPr>
        <w:t>.202</w:t>
      </w:r>
      <w:r w:rsidR="004A252E">
        <w:rPr>
          <w:sz w:val="28"/>
          <w:szCs w:val="28"/>
        </w:rPr>
        <w:t>6</w:t>
      </w:r>
      <w:r w:rsidRPr="00095EAA">
        <w:rPr>
          <w:sz w:val="28"/>
          <w:szCs w:val="28"/>
        </w:rPr>
        <w:t xml:space="preserve">, согласно приложению </w:t>
      </w:r>
      <w:r w:rsidR="00E90A5E">
        <w:rPr>
          <w:sz w:val="28"/>
          <w:szCs w:val="28"/>
        </w:rPr>
        <w:t xml:space="preserve">№ 1 </w:t>
      </w:r>
      <w:r w:rsidRPr="00095EAA">
        <w:rPr>
          <w:sz w:val="28"/>
          <w:szCs w:val="28"/>
        </w:rPr>
        <w:t>к настоящему постановлению</w:t>
      </w:r>
      <w:r w:rsidR="00F06834" w:rsidRPr="00095EAA">
        <w:rPr>
          <w:sz w:val="28"/>
          <w:szCs w:val="28"/>
        </w:rPr>
        <w:t>.</w:t>
      </w:r>
    </w:p>
    <w:p w14:paraId="41C7619B" w14:textId="77777777" w:rsidR="00E90A5E" w:rsidRPr="00E90A5E" w:rsidRDefault="00E90A5E" w:rsidP="00E90A5E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95EAA">
        <w:rPr>
          <w:sz w:val="28"/>
          <w:szCs w:val="28"/>
        </w:rPr>
        <w:t xml:space="preserve">Утвердить временную схему организации дорожного движения </w:t>
      </w:r>
      <w:r w:rsidRPr="00095EAA">
        <w:rPr>
          <w:sz w:val="28"/>
          <w:szCs w:val="28"/>
        </w:rPr>
        <w:br/>
        <w:t xml:space="preserve">с </w:t>
      </w:r>
      <w:r>
        <w:rPr>
          <w:sz w:val="28"/>
          <w:szCs w:val="28"/>
        </w:rPr>
        <w:t>14</w:t>
      </w:r>
      <w:r w:rsidRPr="00095EAA">
        <w:rPr>
          <w:sz w:val="28"/>
          <w:szCs w:val="28"/>
        </w:rPr>
        <w:t xml:space="preserve"> час. 00 мин. </w:t>
      </w:r>
      <w:r>
        <w:rPr>
          <w:sz w:val="28"/>
          <w:szCs w:val="28"/>
        </w:rPr>
        <w:t>09</w:t>
      </w:r>
      <w:r w:rsidRPr="00095EAA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095EA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95EAA">
        <w:rPr>
          <w:sz w:val="28"/>
          <w:szCs w:val="28"/>
        </w:rPr>
        <w:t xml:space="preserve"> по </w:t>
      </w:r>
      <w:r>
        <w:rPr>
          <w:sz w:val="28"/>
          <w:szCs w:val="28"/>
        </w:rPr>
        <w:t>15</w:t>
      </w:r>
      <w:r w:rsidRPr="00095EAA">
        <w:rPr>
          <w:sz w:val="28"/>
          <w:szCs w:val="28"/>
        </w:rPr>
        <w:t xml:space="preserve"> час. </w:t>
      </w:r>
      <w:r>
        <w:rPr>
          <w:sz w:val="28"/>
          <w:szCs w:val="28"/>
        </w:rPr>
        <w:t>3</w:t>
      </w:r>
      <w:r w:rsidRPr="00095EAA">
        <w:rPr>
          <w:sz w:val="28"/>
          <w:szCs w:val="28"/>
        </w:rPr>
        <w:t xml:space="preserve">0 мин. </w:t>
      </w:r>
      <w:r>
        <w:rPr>
          <w:sz w:val="28"/>
          <w:szCs w:val="28"/>
        </w:rPr>
        <w:t>09</w:t>
      </w:r>
      <w:r w:rsidRPr="00095EAA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095EA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95EAA">
        <w:rPr>
          <w:sz w:val="28"/>
          <w:szCs w:val="28"/>
        </w:rPr>
        <w:t xml:space="preserve">, согласно приложению </w:t>
      </w:r>
      <w:r>
        <w:rPr>
          <w:sz w:val="28"/>
          <w:szCs w:val="28"/>
        </w:rPr>
        <w:t xml:space="preserve">№ 2 </w:t>
      </w:r>
      <w:r w:rsidRPr="00095EAA">
        <w:rPr>
          <w:sz w:val="28"/>
          <w:szCs w:val="28"/>
        </w:rPr>
        <w:t>к настоящему постановлению.</w:t>
      </w:r>
    </w:p>
    <w:p w14:paraId="18F84FBA" w14:textId="77777777" w:rsidR="00487413" w:rsidRPr="00095EAA" w:rsidRDefault="00362E15" w:rsidP="00362E15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95EAA">
        <w:rPr>
          <w:sz w:val="28"/>
          <w:szCs w:val="28"/>
        </w:rPr>
        <w:t xml:space="preserve">Ограничить проезд и размещение автотранспортных средств </w:t>
      </w:r>
      <w:r w:rsidRPr="00095EAA">
        <w:rPr>
          <w:sz w:val="28"/>
          <w:szCs w:val="28"/>
        </w:rPr>
        <w:br/>
        <w:t>в г.п. им. Свердлова мкрн 1 в соответствии со схемой</w:t>
      </w:r>
      <w:r w:rsidR="00487413" w:rsidRPr="00095EAA">
        <w:rPr>
          <w:sz w:val="28"/>
          <w:szCs w:val="28"/>
        </w:rPr>
        <w:t>.</w:t>
      </w:r>
    </w:p>
    <w:p w14:paraId="091752F0" w14:textId="77777777" w:rsidR="00966A12" w:rsidRPr="00095EAA" w:rsidRDefault="00E041E1" w:rsidP="00362E15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95EAA">
        <w:rPr>
          <w:sz w:val="28"/>
          <w:szCs w:val="28"/>
        </w:rPr>
        <w:t xml:space="preserve">Настоящее постановление подлежит </w:t>
      </w:r>
      <w:r w:rsidR="009E2529" w:rsidRPr="00095EAA">
        <w:rPr>
          <w:sz w:val="28"/>
          <w:szCs w:val="28"/>
        </w:rPr>
        <w:t>размещению</w:t>
      </w:r>
      <w:r w:rsidRPr="00095EAA">
        <w:rPr>
          <w:sz w:val="28"/>
          <w:szCs w:val="28"/>
        </w:rPr>
        <w:t xml:space="preserve"> на официальном сайте администрации в сети Интернет</w:t>
      </w:r>
      <w:r w:rsidR="00542E49" w:rsidRPr="00095EAA">
        <w:rPr>
          <w:sz w:val="28"/>
          <w:szCs w:val="28"/>
        </w:rPr>
        <w:t>.</w:t>
      </w:r>
    </w:p>
    <w:p w14:paraId="5ED575C9" w14:textId="77777777" w:rsidR="00042328" w:rsidRPr="00095EAA" w:rsidRDefault="00E041E1" w:rsidP="00362E15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095EAA">
        <w:rPr>
          <w:sz w:val="28"/>
          <w:szCs w:val="28"/>
        </w:rPr>
        <w:t xml:space="preserve">Настоящее постановление вступает в силу после его </w:t>
      </w:r>
      <w:r w:rsidR="009E2529" w:rsidRPr="00095EAA">
        <w:rPr>
          <w:sz w:val="28"/>
          <w:szCs w:val="28"/>
        </w:rPr>
        <w:t>подписания</w:t>
      </w:r>
      <w:r w:rsidR="00042328" w:rsidRPr="00095EAA">
        <w:rPr>
          <w:sz w:val="28"/>
          <w:szCs w:val="28"/>
        </w:rPr>
        <w:t>.</w:t>
      </w:r>
    </w:p>
    <w:p w14:paraId="3E148D7D" w14:textId="77777777" w:rsidR="00D629D6" w:rsidRPr="008279A5" w:rsidRDefault="00696AD5" w:rsidP="00D629D6">
      <w:pPr>
        <w:pStyle w:val="aa"/>
        <w:numPr>
          <w:ilvl w:val="0"/>
          <w:numId w:val="13"/>
        </w:numPr>
        <w:autoSpaceDE w:val="0"/>
        <w:autoSpaceDN w:val="0"/>
        <w:adjustRightInd w:val="0"/>
        <w:ind w:left="0" w:firstLine="709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 xml:space="preserve">Контроль </w:t>
      </w:r>
      <w:r w:rsidRPr="001E68C0">
        <w:rPr>
          <w:color w:val="000000"/>
          <w:sz w:val="28"/>
          <w:szCs w:val="28"/>
        </w:rPr>
        <w:t>за исполнением н</w:t>
      </w:r>
      <w:r>
        <w:rPr>
          <w:color w:val="000000"/>
          <w:sz w:val="28"/>
          <w:szCs w:val="28"/>
        </w:rPr>
        <w:t>астоящего постановления возложить</w:t>
      </w:r>
      <w:r w:rsidRPr="001E68C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>н</w:t>
      </w:r>
      <w:r w:rsidRPr="001E68C0">
        <w:rPr>
          <w:color w:val="000000"/>
          <w:sz w:val="28"/>
          <w:szCs w:val="28"/>
        </w:rPr>
        <w:t xml:space="preserve">а </w:t>
      </w:r>
      <w:r>
        <w:rPr>
          <w:color w:val="000000"/>
          <w:sz w:val="28"/>
          <w:szCs w:val="28"/>
        </w:rPr>
        <w:t>заместителя главы а</w:t>
      </w:r>
      <w:r w:rsidRPr="001E68C0">
        <w:rPr>
          <w:color w:val="000000"/>
          <w:sz w:val="28"/>
          <w:szCs w:val="28"/>
        </w:rPr>
        <w:t xml:space="preserve">дминистрации по </w:t>
      </w:r>
      <w:r>
        <w:rPr>
          <w:color w:val="000000"/>
          <w:sz w:val="28"/>
          <w:szCs w:val="28"/>
        </w:rPr>
        <w:t xml:space="preserve">жилищно-коммунальному хозяйству </w:t>
      </w:r>
      <w:r>
        <w:rPr>
          <w:color w:val="000000"/>
          <w:sz w:val="28"/>
          <w:szCs w:val="28"/>
        </w:rPr>
        <w:br/>
        <w:t>и благоустройству А.А. Плавского</w:t>
      </w:r>
      <w:r w:rsidR="00D629D6" w:rsidRPr="008279A5">
        <w:rPr>
          <w:color w:val="000000"/>
          <w:sz w:val="28"/>
          <w:szCs w:val="28"/>
        </w:rPr>
        <w:t>.</w:t>
      </w:r>
    </w:p>
    <w:p w14:paraId="3584DCB6" w14:textId="77777777" w:rsidR="00D629D6" w:rsidRPr="00095EAA" w:rsidRDefault="00D629D6" w:rsidP="00D629D6">
      <w:pPr>
        <w:pStyle w:val="aa"/>
        <w:autoSpaceDE w:val="0"/>
        <w:autoSpaceDN w:val="0"/>
        <w:adjustRightInd w:val="0"/>
        <w:ind w:left="709"/>
        <w:jc w:val="both"/>
        <w:rPr>
          <w:bCs/>
          <w:sz w:val="28"/>
          <w:szCs w:val="28"/>
          <w:bdr w:val="none" w:sz="0" w:space="0" w:color="auto" w:frame="1"/>
        </w:rPr>
      </w:pPr>
    </w:p>
    <w:p w14:paraId="451405F6" w14:textId="77777777" w:rsidR="00487413" w:rsidRPr="00095EAA" w:rsidRDefault="00487413" w:rsidP="00D629D6">
      <w:pPr>
        <w:pStyle w:val="aa"/>
        <w:autoSpaceDE w:val="0"/>
        <w:autoSpaceDN w:val="0"/>
        <w:adjustRightInd w:val="0"/>
        <w:ind w:left="709"/>
        <w:jc w:val="both"/>
        <w:rPr>
          <w:bCs/>
          <w:sz w:val="28"/>
          <w:szCs w:val="28"/>
          <w:bdr w:val="none" w:sz="0" w:space="0" w:color="auto" w:frame="1"/>
        </w:rPr>
      </w:pPr>
    </w:p>
    <w:p w14:paraId="2C359206" w14:textId="77777777" w:rsidR="00721070" w:rsidRPr="00095EAA" w:rsidRDefault="008279A5" w:rsidP="00D629D6">
      <w:pPr>
        <w:pStyle w:val="aa"/>
        <w:autoSpaceDE w:val="0"/>
        <w:autoSpaceDN w:val="0"/>
        <w:adjustRightInd w:val="0"/>
        <w:jc w:val="both"/>
        <w:rPr>
          <w:bCs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>Г</w:t>
      </w:r>
      <w:r w:rsidR="00362E15" w:rsidRPr="00095EAA">
        <w:rPr>
          <w:color w:val="000000"/>
          <w:sz w:val="28"/>
          <w:szCs w:val="28"/>
        </w:rPr>
        <w:t>лав</w:t>
      </w:r>
      <w:r>
        <w:rPr>
          <w:color w:val="000000"/>
          <w:sz w:val="28"/>
          <w:szCs w:val="28"/>
        </w:rPr>
        <w:t>а</w:t>
      </w:r>
      <w:r w:rsidR="00362E15" w:rsidRPr="00095EAA">
        <w:rPr>
          <w:color w:val="000000"/>
          <w:sz w:val="28"/>
          <w:szCs w:val="28"/>
        </w:rPr>
        <w:t xml:space="preserve"> администрации</w:t>
      </w:r>
      <w:r w:rsidR="00362E15" w:rsidRPr="00095EAA">
        <w:rPr>
          <w:bCs/>
          <w:sz w:val="28"/>
          <w:szCs w:val="28"/>
          <w:bdr w:val="none" w:sz="0" w:space="0" w:color="auto" w:frame="1"/>
        </w:rPr>
        <w:t xml:space="preserve"> </w:t>
      </w:r>
      <w:r w:rsidR="00362E15" w:rsidRPr="00095EAA">
        <w:rPr>
          <w:bCs/>
          <w:sz w:val="28"/>
          <w:szCs w:val="28"/>
          <w:bdr w:val="none" w:sz="0" w:space="0" w:color="auto" w:frame="1"/>
        </w:rPr>
        <w:tab/>
      </w:r>
      <w:r w:rsidR="00362E15" w:rsidRPr="00095EAA">
        <w:rPr>
          <w:bCs/>
          <w:sz w:val="28"/>
          <w:szCs w:val="28"/>
          <w:bdr w:val="none" w:sz="0" w:space="0" w:color="auto" w:frame="1"/>
        </w:rPr>
        <w:tab/>
      </w:r>
      <w:r w:rsidR="00362E15" w:rsidRPr="00095EAA">
        <w:rPr>
          <w:bCs/>
          <w:sz w:val="28"/>
          <w:szCs w:val="28"/>
          <w:bdr w:val="none" w:sz="0" w:space="0" w:color="auto" w:frame="1"/>
        </w:rPr>
        <w:tab/>
      </w:r>
      <w:r w:rsidR="00362E15" w:rsidRPr="00095EAA">
        <w:rPr>
          <w:bCs/>
          <w:sz w:val="28"/>
          <w:szCs w:val="28"/>
          <w:bdr w:val="none" w:sz="0" w:space="0" w:color="auto" w:frame="1"/>
        </w:rPr>
        <w:tab/>
      </w:r>
      <w:r w:rsidR="00362E15" w:rsidRPr="00095EAA">
        <w:rPr>
          <w:bCs/>
          <w:sz w:val="28"/>
          <w:szCs w:val="28"/>
          <w:bdr w:val="none" w:sz="0" w:space="0" w:color="auto" w:frame="1"/>
        </w:rPr>
        <w:tab/>
      </w:r>
      <w:bookmarkStart w:id="1" w:name="_Hlk107485925"/>
      <w:r w:rsidR="00362E15" w:rsidRPr="00095EAA">
        <w:rPr>
          <w:bCs/>
          <w:sz w:val="28"/>
          <w:szCs w:val="28"/>
          <w:bdr w:val="none" w:sz="0" w:space="0" w:color="auto" w:frame="1"/>
        </w:rPr>
        <w:tab/>
        <w:t xml:space="preserve">         </w:t>
      </w:r>
      <w:r>
        <w:rPr>
          <w:bCs/>
          <w:sz w:val="28"/>
          <w:szCs w:val="28"/>
          <w:bdr w:val="none" w:sz="0" w:space="0" w:color="auto" w:frame="1"/>
        </w:rPr>
        <w:tab/>
      </w:r>
      <w:r>
        <w:rPr>
          <w:bCs/>
          <w:sz w:val="28"/>
          <w:szCs w:val="28"/>
          <w:bdr w:val="none" w:sz="0" w:space="0" w:color="auto" w:frame="1"/>
        </w:rPr>
        <w:tab/>
        <w:t xml:space="preserve">   В.И. Тулаев</w:t>
      </w:r>
    </w:p>
    <w:p w14:paraId="1E2FB9FD" w14:textId="77777777" w:rsidR="00487413" w:rsidRPr="00095EAA" w:rsidRDefault="00487413" w:rsidP="00362E15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01EA3F11" w14:textId="77777777" w:rsidR="00487413" w:rsidRDefault="00487413" w:rsidP="00BE53F3">
      <w:pPr>
        <w:shd w:val="clear" w:color="auto" w:fill="FFFFFF"/>
        <w:ind w:left="142"/>
        <w:jc w:val="center"/>
        <w:rPr>
          <w:b/>
          <w:bCs/>
          <w:color w:val="000000"/>
          <w:sz w:val="28"/>
          <w:szCs w:val="28"/>
        </w:rPr>
      </w:pPr>
    </w:p>
    <w:p w14:paraId="12822D72" w14:textId="77777777" w:rsidR="00487413" w:rsidRDefault="00487413" w:rsidP="004A252E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14:paraId="27161FB9" w14:textId="77777777" w:rsidR="00521A22" w:rsidRDefault="00521A22" w:rsidP="00521A22">
      <w:pPr>
        <w:pStyle w:val="Default"/>
        <w:rPr>
          <w:sz w:val="28"/>
          <w:szCs w:val="28"/>
        </w:rPr>
        <w:sectPr w:rsidR="00521A22" w:rsidSect="00EC1451">
          <w:headerReference w:type="default" r:id="rId9"/>
          <w:footerReference w:type="default" r:id="rId10"/>
          <w:headerReference w:type="first" r:id="rId11"/>
          <w:pgSz w:w="11906" w:h="16838" w:code="9"/>
          <w:pgMar w:top="636" w:right="707" w:bottom="851" w:left="1701" w:header="709" w:footer="709" w:gutter="0"/>
          <w:pgNumType w:start="2"/>
          <w:cols w:space="720"/>
          <w:titlePg/>
          <w:docGrid w:linePitch="326"/>
        </w:sectPr>
      </w:pPr>
    </w:p>
    <w:p w14:paraId="16CBB442" w14:textId="77777777" w:rsidR="00487413" w:rsidRDefault="00487413" w:rsidP="0048741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A07B44">
        <w:rPr>
          <w:sz w:val="28"/>
          <w:szCs w:val="28"/>
        </w:rPr>
        <w:t>№ 1</w:t>
      </w:r>
    </w:p>
    <w:p w14:paraId="1FCEF65C" w14:textId="77777777" w:rsidR="00487413" w:rsidRDefault="00487413" w:rsidP="000B04FD">
      <w:pPr>
        <w:pStyle w:val="Default"/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61CDEB9B" w14:textId="6F3D18B7" w:rsidR="00487413" w:rsidRDefault="00487413" w:rsidP="00487413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>от</w:t>
      </w:r>
      <w:r w:rsidR="00986651">
        <w:rPr>
          <w:sz w:val="28"/>
          <w:szCs w:val="28"/>
        </w:rPr>
        <w:t xml:space="preserve"> 16 апреля 2026</w:t>
      </w:r>
      <w:r>
        <w:rPr>
          <w:sz w:val="28"/>
          <w:szCs w:val="28"/>
        </w:rPr>
        <w:t xml:space="preserve"> №</w:t>
      </w:r>
      <w:r w:rsidR="00986651">
        <w:rPr>
          <w:sz w:val="28"/>
          <w:szCs w:val="28"/>
        </w:rPr>
        <w:t xml:space="preserve"> 274/01-03</w:t>
      </w:r>
    </w:p>
    <w:p w14:paraId="33D47E63" w14:textId="77777777" w:rsidR="00487413" w:rsidRDefault="00487413" w:rsidP="00487413">
      <w:pPr>
        <w:pStyle w:val="Default"/>
        <w:jc w:val="right"/>
        <w:rPr>
          <w:sz w:val="28"/>
          <w:szCs w:val="28"/>
        </w:rPr>
      </w:pPr>
    </w:p>
    <w:p w14:paraId="7A017713" w14:textId="77777777" w:rsidR="00362E15" w:rsidRDefault="00362E15">
      <w:pPr>
        <w:shd w:val="clear" w:color="auto" w:fill="FFFFFF"/>
        <w:ind w:left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Схема организации дорожного движения на период проведения массового мероприятия в г.п. им. Свердлова мкрн 1</w:t>
      </w:r>
    </w:p>
    <w:p w14:paraId="25420F50" w14:textId="77777777" w:rsidR="00BD01D9" w:rsidRDefault="00BD01D9" w:rsidP="00F86C3F">
      <w:pPr>
        <w:tabs>
          <w:tab w:val="left" w:pos="945"/>
        </w:tabs>
        <w:jc w:val="center"/>
        <w:rPr>
          <w:sz w:val="28"/>
          <w:szCs w:val="28"/>
        </w:rPr>
      </w:pPr>
      <w:r w:rsidRPr="00095EAA">
        <w:rPr>
          <w:sz w:val="28"/>
          <w:szCs w:val="28"/>
        </w:rPr>
        <w:t xml:space="preserve">с </w:t>
      </w:r>
      <w:r>
        <w:rPr>
          <w:sz w:val="28"/>
          <w:szCs w:val="28"/>
        </w:rPr>
        <w:t>14</w:t>
      </w:r>
      <w:r w:rsidRPr="00095EAA">
        <w:rPr>
          <w:sz w:val="28"/>
          <w:szCs w:val="28"/>
        </w:rPr>
        <w:t xml:space="preserve"> час. 00 мин. </w:t>
      </w:r>
      <w:r>
        <w:rPr>
          <w:sz w:val="28"/>
          <w:szCs w:val="28"/>
        </w:rPr>
        <w:t>08</w:t>
      </w:r>
      <w:r w:rsidRPr="00095EAA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095EA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95EAA">
        <w:rPr>
          <w:sz w:val="28"/>
          <w:szCs w:val="28"/>
        </w:rPr>
        <w:t xml:space="preserve"> по 2</w:t>
      </w:r>
      <w:r>
        <w:rPr>
          <w:sz w:val="28"/>
          <w:szCs w:val="28"/>
        </w:rPr>
        <w:t>1</w:t>
      </w:r>
      <w:r w:rsidRPr="00095EAA">
        <w:rPr>
          <w:sz w:val="28"/>
          <w:szCs w:val="28"/>
        </w:rPr>
        <w:t xml:space="preserve"> час. 00 мин. </w:t>
      </w:r>
      <w:r>
        <w:rPr>
          <w:sz w:val="28"/>
          <w:szCs w:val="28"/>
        </w:rPr>
        <w:t>09</w:t>
      </w:r>
      <w:r w:rsidRPr="00095EAA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095EAA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bookmarkEnd w:id="1"/>
    <w:p w14:paraId="725229D4" w14:textId="4F6D3FD5" w:rsidR="00362E15" w:rsidRDefault="0048630F" w:rsidP="00F86C3F">
      <w:pPr>
        <w:tabs>
          <w:tab w:val="left" w:pos="945"/>
        </w:tabs>
        <w:jc w:val="center"/>
        <w:rPr>
          <w:sz w:val="28"/>
          <w:szCs w:val="28"/>
        </w:rPr>
      </w:pPr>
      <w:r w:rsidRPr="00A971EA">
        <w:rPr>
          <w:noProof/>
          <w:sz w:val="28"/>
          <w:szCs w:val="28"/>
        </w:rPr>
        <w:drawing>
          <wp:inline distT="0" distB="0" distL="0" distR="0" wp14:anchorId="6B9B06B0" wp14:editId="3482CCC0">
            <wp:extent cx="8848725" cy="49053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48725" cy="490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BABF1" w14:textId="77777777" w:rsidR="00A07B44" w:rsidRDefault="00A07B44" w:rsidP="00A07B4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 2</w:t>
      </w:r>
    </w:p>
    <w:p w14:paraId="21A01531" w14:textId="77777777" w:rsidR="00A07B44" w:rsidRDefault="00A07B44" w:rsidP="00A07B44">
      <w:pPr>
        <w:pStyle w:val="Default"/>
        <w:ind w:left="-14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14:paraId="1559CE12" w14:textId="289C75B3" w:rsidR="00A07B44" w:rsidRDefault="00A07B44" w:rsidP="00A07B44">
      <w:pPr>
        <w:pStyle w:val="Defaul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986651">
        <w:rPr>
          <w:sz w:val="28"/>
          <w:szCs w:val="28"/>
        </w:rPr>
        <w:t>16 апреля 2026</w:t>
      </w:r>
      <w:r>
        <w:rPr>
          <w:sz w:val="28"/>
          <w:szCs w:val="28"/>
        </w:rPr>
        <w:t xml:space="preserve"> №</w:t>
      </w:r>
      <w:r w:rsidR="00986651">
        <w:rPr>
          <w:sz w:val="28"/>
          <w:szCs w:val="28"/>
        </w:rPr>
        <w:t xml:space="preserve"> 274/01-03</w:t>
      </w:r>
    </w:p>
    <w:p w14:paraId="31435724" w14:textId="77777777" w:rsidR="00A07B44" w:rsidRDefault="00A07B44" w:rsidP="00A07B44">
      <w:pPr>
        <w:pStyle w:val="Default"/>
        <w:jc w:val="right"/>
        <w:rPr>
          <w:sz w:val="28"/>
          <w:szCs w:val="28"/>
        </w:rPr>
      </w:pPr>
    </w:p>
    <w:p w14:paraId="7F72C84E" w14:textId="77777777" w:rsidR="00A07B44" w:rsidRDefault="00A07B44" w:rsidP="00A07B44">
      <w:pPr>
        <w:shd w:val="clear" w:color="auto" w:fill="FFFFFF"/>
        <w:ind w:left="142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Схема организации дорожного движения на период проведения массового мероприятия в г.п. им. Свердлова мкрн 1</w:t>
      </w:r>
    </w:p>
    <w:p w14:paraId="717B5C6F" w14:textId="77777777" w:rsidR="00A07B44" w:rsidRDefault="00A07B44" w:rsidP="00A07B44">
      <w:pPr>
        <w:tabs>
          <w:tab w:val="left" w:pos="945"/>
        </w:tabs>
        <w:jc w:val="center"/>
        <w:rPr>
          <w:sz w:val="28"/>
          <w:szCs w:val="28"/>
        </w:rPr>
      </w:pPr>
      <w:r w:rsidRPr="00095EAA">
        <w:rPr>
          <w:sz w:val="28"/>
          <w:szCs w:val="28"/>
        </w:rPr>
        <w:t xml:space="preserve">с </w:t>
      </w:r>
      <w:r>
        <w:rPr>
          <w:sz w:val="28"/>
          <w:szCs w:val="28"/>
        </w:rPr>
        <w:t>14</w:t>
      </w:r>
      <w:r w:rsidRPr="00095EAA">
        <w:rPr>
          <w:sz w:val="28"/>
          <w:szCs w:val="28"/>
        </w:rPr>
        <w:t xml:space="preserve"> час. 00 мин. </w:t>
      </w:r>
      <w:r>
        <w:rPr>
          <w:sz w:val="28"/>
          <w:szCs w:val="28"/>
        </w:rPr>
        <w:t>09</w:t>
      </w:r>
      <w:r w:rsidRPr="00095EAA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095EAA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095EAA">
        <w:rPr>
          <w:sz w:val="28"/>
          <w:szCs w:val="28"/>
        </w:rPr>
        <w:t xml:space="preserve"> по </w:t>
      </w:r>
      <w:r>
        <w:rPr>
          <w:sz w:val="28"/>
          <w:szCs w:val="28"/>
        </w:rPr>
        <w:t>15</w:t>
      </w:r>
      <w:r w:rsidRPr="00095EAA">
        <w:rPr>
          <w:sz w:val="28"/>
          <w:szCs w:val="28"/>
        </w:rPr>
        <w:t xml:space="preserve"> час. </w:t>
      </w:r>
      <w:r>
        <w:rPr>
          <w:sz w:val="28"/>
          <w:szCs w:val="28"/>
        </w:rPr>
        <w:t>3</w:t>
      </w:r>
      <w:r w:rsidRPr="00095EAA">
        <w:rPr>
          <w:sz w:val="28"/>
          <w:szCs w:val="28"/>
        </w:rPr>
        <w:t xml:space="preserve">0 мин. </w:t>
      </w:r>
      <w:r>
        <w:rPr>
          <w:sz w:val="28"/>
          <w:szCs w:val="28"/>
        </w:rPr>
        <w:t>09</w:t>
      </w:r>
      <w:r w:rsidRPr="00095EAA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095EAA">
        <w:rPr>
          <w:sz w:val="28"/>
          <w:szCs w:val="28"/>
        </w:rPr>
        <w:t>.202</w:t>
      </w:r>
      <w:r>
        <w:rPr>
          <w:sz w:val="28"/>
          <w:szCs w:val="28"/>
        </w:rPr>
        <w:t>6</w:t>
      </w:r>
    </w:p>
    <w:p w14:paraId="2495F128" w14:textId="2FB49494" w:rsidR="00A07B44" w:rsidRPr="004A252E" w:rsidRDefault="0048630F" w:rsidP="00A971EA">
      <w:pPr>
        <w:tabs>
          <w:tab w:val="left" w:pos="945"/>
        </w:tabs>
        <w:jc w:val="center"/>
        <w:rPr>
          <w:sz w:val="28"/>
          <w:szCs w:val="28"/>
        </w:rPr>
      </w:pPr>
      <w:r w:rsidRPr="00A971EA">
        <w:rPr>
          <w:noProof/>
          <w:sz w:val="28"/>
          <w:szCs w:val="28"/>
        </w:rPr>
        <w:drawing>
          <wp:inline distT="0" distB="0" distL="0" distR="0" wp14:anchorId="355C756A" wp14:editId="320CEA3C">
            <wp:extent cx="8772525" cy="4876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72525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07B44" w:rsidRPr="004A252E" w:rsidSect="00EC1451">
      <w:pgSz w:w="16838" w:h="11906" w:orient="landscape" w:code="9"/>
      <w:pgMar w:top="568" w:right="851" w:bottom="709" w:left="851" w:header="709" w:footer="709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546A6" w14:textId="77777777" w:rsidR="00FF3DE9" w:rsidRDefault="00FF3DE9" w:rsidP="0062778E">
      <w:r>
        <w:separator/>
      </w:r>
    </w:p>
  </w:endnote>
  <w:endnote w:type="continuationSeparator" w:id="0">
    <w:p w14:paraId="0CE2561D" w14:textId="77777777" w:rsidR="00FF3DE9" w:rsidRDefault="00FF3DE9" w:rsidP="00627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tka Small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Calibri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3F0EB" w14:textId="77777777" w:rsidR="00E237FF" w:rsidRDefault="00E237FF" w:rsidP="00E237FF">
    <w:pPr>
      <w:pStyle w:val="a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3C86C" w14:textId="77777777" w:rsidR="00FF3DE9" w:rsidRDefault="00FF3DE9" w:rsidP="0062778E">
      <w:r>
        <w:separator/>
      </w:r>
    </w:p>
  </w:footnote>
  <w:footnote w:type="continuationSeparator" w:id="0">
    <w:p w14:paraId="5E61FBD3" w14:textId="77777777" w:rsidR="00FF3DE9" w:rsidRDefault="00FF3DE9" w:rsidP="00627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067B" w14:textId="77777777" w:rsidR="00054DE7" w:rsidRPr="00054DE7" w:rsidRDefault="00054DE7" w:rsidP="00054DE7">
    <w:pPr>
      <w:pStyle w:val="ac"/>
      <w:jc w:val="center"/>
      <w:rPr>
        <w:sz w:val="28"/>
        <w:szCs w:val="28"/>
      </w:rPr>
    </w:pPr>
  </w:p>
  <w:p w14:paraId="6F8192B1" w14:textId="77777777" w:rsidR="00E237FF" w:rsidRDefault="00E237FF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50916" w14:textId="77777777" w:rsidR="00E6279D" w:rsidRPr="00E6279D" w:rsidRDefault="00E6279D">
    <w:pPr>
      <w:pStyle w:val="ac"/>
      <w:jc w:val="center"/>
      <w:rPr>
        <w:sz w:val="28"/>
        <w:szCs w:val="28"/>
      </w:rPr>
    </w:pPr>
  </w:p>
  <w:p w14:paraId="207A4332" w14:textId="77777777" w:rsidR="00E6279D" w:rsidRDefault="00E6279D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69DD"/>
    <w:multiLevelType w:val="multilevel"/>
    <w:tmpl w:val="33DE27E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3451AF"/>
    <w:multiLevelType w:val="multilevel"/>
    <w:tmpl w:val="60A647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14" w:hanging="7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23262C78"/>
    <w:multiLevelType w:val="multilevel"/>
    <w:tmpl w:val="52340A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3" w15:restartNumberingAfterBreak="0">
    <w:nsid w:val="2504321F"/>
    <w:multiLevelType w:val="multilevel"/>
    <w:tmpl w:val="7022648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84C356E"/>
    <w:multiLevelType w:val="multilevel"/>
    <w:tmpl w:val="52340A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2D042772"/>
    <w:multiLevelType w:val="multilevel"/>
    <w:tmpl w:val="7022648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F946342"/>
    <w:multiLevelType w:val="multilevel"/>
    <w:tmpl w:val="E6CE0DD0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  <w:sz w:val="28"/>
      </w:rPr>
    </w:lvl>
  </w:abstractNum>
  <w:abstractNum w:abstractNumId="7" w15:restartNumberingAfterBreak="0">
    <w:nsid w:val="5D1F3536"/>
    <w:multiLevelType w:val="multilevel"/>
    <w:tmpl w:val="FB4C16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64D76216"/>
    <w:multiLevelType w:val="multilevel"/>
    <w:tmpl w:val="7022648E"/>
    <w:lvl w:ilvl="0">
      <w:start w:val="1"/>
      <w:numFmt w:val="decimal"/>
      <w:lvlText w:val="%1."/>
      <w:lvlJc w:val="left"/>
      <w:rPr>
        <w:rFonts w:ascii="Times New Roman" w:eastAsia="Calibri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6E672F40"/>
    <w:multiLevelType w:val="hybridMultilevel"/>
    <w:tmpl w:val="C42A0A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322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B42C3E"/>
    <w:multiLevelType w:val="multilevel"/>
    <w:tmpl w:val="1C5697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6FB835F8"/>
    <w:multiLevelType w:val="hybridMultilevel"/>
    <w:tmpl w:val="619C3AFC"/>
    <w:lvl w:ilvl="0" w:tplc="BAC48A6A">
      <w:start w:val="1"/>
      <w:numFmt w:val="bullet"/>
      <w:lvlText w:val="-"/>
      <w:lvlJc w:val="left"/>
      <w:pPr>
        <w:ind w:left="1429" w:hanging="360"/>
      </w:pPr>
      <w:rPr>
        <w:rFonts w:ascii="Sitka Small" w:hAnsi="Sitka Smal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03C0B3F"/>
    <w:multiLevelType w:val="multilevel"/>
    <w:tmpl w:val="21DC6E2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7E3C24EE"/>
    <w:multiLevelType w:val="multilevel"/>
    <w:tmpl w:val="52340A0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 w16cid:durableId="526138089">
    <w:abstractNumId w:val="7"/>
  </w:num>
  <w:num w:numId="2" w16cid:durableId="1297099254">
    <w:abstractNumId w:val="8"/>
  </w:num>
  <w:num w:numId="3" w16cid:durableId="132987204">
    <w:abstractNumId w:val="4"/>
  </w:num>
  <w:num w:numId="4" w16cid:durableId="673339330">
    <w:abstractNumId w:val="11"/>
  </w:num>
  <w:num w:numId="5" w16cid:durableId="1669365711">
    <w:abstractNumId w:val="3"/>
  </w:num>
  <w:num w:numId="6" w16cid:durableId="38828225">
    <w:abstractNumId w:val="2"/>
  </w:num>
  <w:num w:numId="7" w16cid:durableId="1186671916">
    <w:abstractNumId w:val="5"/>
  </w:num>
  <w:num w:numId="8" w16cid:durableId="757478522">
    <w:abstractNumId w:val="13"/>
  </w:num>
  <w:num w:numId="9" w16cid:durableId="1884445841">
    <w:abstractNumId w:val="10"/>
  </w:num>
  <w:num w:numId="10" w16cid:durableId="1683050269">
    <w:abstractNumId w:val="0"/>
  </w:num>
  <w:num w:numId="11" w16cid:durableId="1256280263">
    <w:abstractNumId w:val="12"/>
  </w:num>
  <w:num w:numId="12" w16cid:durableId="361594751">
    <w:abstractNumId w:val="9"/>
  </w:num>
  <w:num w:numId="13" w16cid:durableId="2033458681">
    <w:abstractNumId w:val="6"/>
  </w:num>
  <w:num w:numId="14" w16cid:durableId="514080838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2F6"/>
    <w:rsid w:val="000000E1"/>
    <w:rsid w:val="00004C28"/>
    <w:rsid w:val="00017314"/>
    <w:rsid w:val="000237C6"/>
    <w:rsid w:val="00030810"/>
    <w:rsid w:val="00041971"/>
    <w:rsid w:val="0004213A"/>
    <w:rsid w:val="00042328"/>
    <w:rsid w:val="00042D29"/>
    <w:rsid w:val="00043992"/>
    <w:rsid w:val="00047EBD"/>
    <w:rsid w:val="00052364"/>
    <w:rsid w:val="00054DE7"/>
    <w:rsid w:val="00056845"/>
    <w:rsid w:val="00075BEB"/>
    <w:rsid w:val="000762BE"/>
    <w:rsid w:val="00080C21"/>
    <w:rsid w:val="0008192B"/>
    <w:rsid w:val="00083C5B"/>
    <w:rsid w:val="00085EF8"/>
    <w:rsid w:val="00086360"/>
    <w:rsid w:val="00091DC7"/>
    <w:rsid w:val="0009512E"/>
    <w:rsid w:val="000959C0"/>
    <w:rsid w:val="00095EAA"/>
    <w:rsid w:val="000A2A3B"/>
    <w:rsid w:val="000A7CE0"/>
    <w:rsid w:val="000B04FD"/>
    <w:rsid w:val="000B1BE7"/>
    <w:rsid w:val="000B4127"/>
    <w:rsid w:val="000C6EF6"/>
    <w:rsid w:val="000E3FFE"/>
    <w:rsid w:val="000E41D9"/>
    <w:rsid w:val="000E4858"/>
    <w:rsid w:val="001030BC"/>
    <w:rsid w:val="0010416D"/>
    <w:rsid w:val="00105DF4"/>
    <w:rsid w:val="00106C1A"/>
    <w:rsid w:val="00111289"/>
    <w:rsid w:val="00111963"/>
    <w:rsid w:val="00120D2C"/>
    <w:rsid w:val="00124BE0"/>
    <w:rsid w:val="00126E10"/>
    <w:rsid w:val="00127CBE"/>
    <w:rsid w:val="00132B77"/>
    <w:rsid w:val="0013702B"/>
    <w:rsid w:val="00140C23"/>
    <w:rsid w:val="00142A9E"/>
    <w:rsid w:val="0014309B"/>
    <w:rsid w:val="001526A4"/>
    <w:rsid w:val="00153485"/>
    <w:rsid w:val="00156484"/>
    <w:rsid w:val="00162EB8"/>
    <w:rsid w:val="0016345E"/>
    <w:rsid w:val="00164E3D"/>
    <w:rsid w:val="00182D7B"/>
    <w:rsid w:val="001838DF"/>
    <w:rsid w:val="001842F6"/>
    <w:rsid w:val="0019108E"/>
    <w:rsid w:val="00195D27"/>
    <w:rsid w:val="001A0037"/>
    <w:rsid w:val="001A279C"/>
    <w:rsid w:val="001A49C5"/>
    <w:rsid w:val="001B1184"/>
    <w:rsid w:val="001B43B0"/>
    <w:rsid w:val="001B43F8"/>
    <w:rsid w:val="001C0085"/>
    <w:rsid w:val="001C1B2F"/>
    <w:rsid w:val="001C5070"/>
    <w:rsid w:val="001C7AC2"/>
    <w:rsid w:val="001D218D"/>
    <w:rsid w:val="001D4F9C"/>
    <w:rsid w:val="001D62C1"/>
    <w:rsid w:val="001D7E06"/>
    <w:rsid w:val="001E43BA"/>
    <w:rsid w:val="001E4750"/>
    <w:rsid w:val="001E7B2C"/>
    <w:rsid w:val="002018E2"/>
    <w:rsid w:val="002021D4"/>
    <w:rsid w:val="00204C3A"/>
    <w:rsid w:val="002054B5"/>
    <w:rsid w:val="0020609C"/>
    <w:rsid w:val="00211A11"/>
    <w:rsid w:val="00212475"/>
    <w:rsid w:val="00214F3D"/>
    <w:rsid w:val="00216D85"/>
    <w:rsid w:val="0022105B"/>
    <w:rsid w:val="00223CF9"/>
    <w:rsid w:val="0022680C"/>
    <w:rsid w:val="00226FA5"/>
    <w:rsid w:val="002308F0"/>
    <w:rsid w:val="002354A4"/>
    <w:rsid w:val="002412E9"/>
    <w:rsid w:val="002461E9"/>
    <w:rsid w:val="002479EF"/>
    <w:rsid w:val="00250218"/>
    <w:rsid w:val="002568A4"/>
    <w:rsid w:val="00256CA1"/>
    <w:rsid w:val="002571D1"/>
    <w:rsid w:val="00262D74"/>
    <w:rsid w:val="00265665"/>
    <w:rsid w:val="0027042A"/>
    <w:rsid w:val="0027198E"/>
    <w:rsid w:val="00275908"/>
    <w:rsid w:val="00275CAB"/>
    <w:rsid w:val="0027797E"/>
    <w:rsid w:val="00280DDD"/>
    <w:rsid w:val="002837DF"/>
    <w:rsid w:val="00295976"/>
    <w:rsid w:val="002A1BA7"/>
    <w:rsid w:val="002A3016"/>
    <w:rsid w:val="002B1DA4"/>
    <w:rsid w:val="002C0147"/>
    <w:rsid w:val="002D0F7E"/>
    <w:rsid w:val="002D3291"/>
    <w:rsid w:val="002E18AD"/>
    <w:rsid w:val="002E2D03"/>
    <w:rsid w:val="002E58D7"/>
    <w:rsid w:val="002F77A1"/>
    <w:rsid w:val="00302538"/>
    <w:rsid w:val="00305EFF"/>
    <w:rsid w:val="00310C03"/>
    <w:rsid w:val="00315390"/>
    <w:rsid w:val="00320CBA"/>
    <w:rsid w:val="0032111B"/>
    <w:rsid w:val="00323251"/>
    <w:rsid w:val="00323531"/>
    <w:rsid w:val="00327638"/>
    <w:rsid w:val="00327FC5"/>
    <w:rsid w:val="00334791"/>
    <w:rsid w:val="0033649F"/>
    <w:rsid w:val="0034074D"/>
    <w:rsid w:val="00343D55"/>
    <w:rsid w:val="00347046"/>
    <w:rsid w:val="00350598"/>
    <w:rsid w:val="0035229A"/>
    <w:rsid w:val="0035413A"/>
    <w:rsid w:val="003623D3"/>
    <w:rsid w:val="00362BD1"/>
    <w:rsid w:val="00362E15"/>
    <w:rsid w:val="003719A9"/>
    <w:rsid w:val="00373FCA"/>
    <w:rsid w:val="00375DEB"/>
    <w:rsid w:val="00376EFF"/>
    <w:rsid w:val="00382B54"/>
    <w:rsid w:val="00382C2E"/>
    <w:rsid w:val="00382CD1"/>
    <w:rsid w:val="00382E3F"/>
    <w:rsid w:val="00384A2D"/>
    <w:rsid w:val="00386372"/>
    <w:rsid w:val="00395BE7"/>
    <w:rsid w:val="003B5EEE"/>
    <w:rsid w:val="003C04C6"/>
    <w:rsid w:val="003C155E"/>
    <w:rsid w:val="003C2450"/>
    <w:rsid w:val="003C34D8"/>
    <w:rsid w:val="003C4492"/>
    <w:rsid w:val="003D08F4"/>
    <w:rsid w:val="003D2F2B"/>
    <w:rsid w:val="003D3D78"/>
    <w:rsid w:val="003D611E"/>
    <w:rsid w:val="003E091C"/>
    <w:rsid w:val="003E4089"/>
    <w:rsid w:val="003E6E27"/>
    <w:rsid w:val="003E767D"/>
    <w:rsid w:val="003F1990"/>
    <w:rsid w:val="003F2D8B"/>
    <w:rsid w:val="003F4011"/>
    <w:rsid w:val="004014E1"/>
    <w:rsid w:val="0040226F"/>
    <w:rsid w:val="00402362"/>
    <w:rsid w:val="00402E26"/>
    <w:rsid w:val="00404B93"/>
    <w:rsid w:val="004054B5"/>
    <w:rsid w:val="00410311"/>
    <w:rsid w:val="00413D3E"/>
    <w:rsid w:val="00414275"/>
    <w:rsid w:val="004159DF"/>
    <w:rsid w:val="00416132"/>
    <w:rsid w:val="00424BC4"/>
    <w:rsid w:val="004277D8"/>
    <w:rsid w:val="00432ECB"/>
    <w:rsid w:val="00440F42"/>
    <w:rsid w:val="00444D95"/>
    <w:rsid w:val="0045217B"/>
    <w:rsid w:val="00453194"/>
    <w:rsid w:val="00457724"/>
    <w:rsid w:val="00461DD1"/>
    <w:rsid w:val="00470FB8"/>
    <w:rsid w:val="00476DB9"/>
    <w:rsid w:val="0047728C"/>
    <w:rsid w:val="00480D74"/>
    <w:rsid w:val="00485AE7"/>
    <w:rsid w:val="0048630F"/>
    <w:rsid w:val="00487413"/>
    <w:rsid w:val="004A2328"/>
    <w:rsid w:val="004A252E"/>
    <w:rsid w:val="004A3097"/>
    <w:rsid w:val="004A457D"/>
    <w:rsid w:val="004B37A8"/>
    <w:rsid w:val="004B37C1"/>
    <w:rsid w:val="004B65A7"/>
    <w:rsid w:val="004C1D15"/>
    <w:rsid w:val="004C2151"/>
    <w:rsid w:val="004C3B0C"/>
    <w:rsid w:val="004C4FE2"/>
    <w:rsid w:val="004D4588"/>
    <w:rsid w:val="004D630D"/>
    <w:rsid w:val="004E1BA5"/>
    <w:rsid w:val="004E380F"/>
    <w:rsid w:val="004F6EDC"/>
    <w:rsid w:val="005009D1"/>
    <w:rsid w:val="00501918"/>
    <w:rsid w:val="005026A3"/>
    <w:rsid w:val="00503580"/>
    <w:rsid w:val="005055AB"/>
    <w:rsid w:val="00510104"/>
    <w:rsid w:val="00510907"/>
    <w:rsid w:val="00514057"/>
    <w:rsid w:val="00521A22"/>
    <w:rsid w:val="0053590B"/>
    <w:rsid w:val="00540E89"/>
    <w:rsid w:val="00542E49"/>
    <w:rsid w:val="00544EEA"/>
    <w:rsid w:val="00550634"/>
    <w:rsid w:val="005531D8"/>
    <w:rsid w:val="005544E9"/>
    <w:rsid w:val="00564614"/>
    <w:rsid w:val="0056479D"/>
    <w:rsid w:val="00565FEA"/>
    <w:rsid w:val="00566D2C"/>
    <w:rsid w:val="00570B4F"/>
    <w:rsid w:val="00572252"/>
    <w:rsid w:val="005724A2"/>
    <w:rsid w:val="005735EC"/>
    <w:rsid w:val="00574462"/>
    <w:rsid w:val="005746EC"/>
    <w:rsid w:val="00575552"/>
    <w:rsid w:val="0057620C"/>
    <w:rsid w:val="00577275"/>
    <w:rsid w:val="005816F8"/>
    <w:rsid w:val="00582C05"/>
    <w:rsid w:val="00590E99"/>
    <w:rsid w:val="0059225A"/>
    <w:rsid w:val="00594C6E"/>
    <w:rsid w:val="005969B9"/>
    <w:rsid w:val="00596EF0"/>
    <w:rsid w:val="0059784F"/>
    <w:rsid w:val="005A30C9"/>
    <w:rsid w:val="005A3A65"/>
    <w:rsid w:val="005A543C"/>
    <w:rsid w:val="005A6702"/>
    <w:rsid w:val="005B0870"/>
    <w:rsid w:val="005C01BC"/>
    <w:rsid w:val="005C2384"/>
    <w:rsid w:val="005C434E"/>
    <w:rsid w:val="005C5E0A"/>
    <w:rsid w:val="005D58D3"/>
    <w:rsid w:val="005E242A"/>
    <w:rsid w:val="005E2DE4"/>
    <w:rsid w:val="005E508E"/>
    <w:rsid w:val="005E59AD"/>
    <w:rsid w:val="005F1263"/>
    <w:rsid w:val="00601FBA"/>
    <w:rsid w:val="006021C3"/>
    <w:rsid w:val="00603DAF"/>
    <w:rsid w:val="00604B75"/>
    <w:rsid w:val="00607755"/>
    <w:rsid w:val="006077DC"/>
    <w:rsid w:val="00610AA5"/>
    <w:rsid w:val="0061650C"/>
    <w:rsid w:val="006168B2"/>
    <w:rsid w:val="00622E28"/>
    <w:rsid w:val="00626945"/>
    <w:rsid w:val="0062778E"/>
    <w:rsid w:val="0063044C"/>
    <w:rsid w:val="00634A2F"/>
    <w:rsid w:val="006374E0"/>
    <w:rsid w:val="006411C0"/>
    <w:rsid w:val="0064519F"/>
    <w:rsid w:val="0064599D"/>
    <w:rsid w:val="00646DE1"/>
    <w:rsid w:val="00653430"/>
    <w:rsid w:val="00655A1B"/>
    <w:rsid w:val="00661336"/>
    <w:rsid w:val="00671478"/>
    <w:rsid w:val="006726DF"/>
    <w:rsid w:val="006738A5"/>
    <w:rsid w:val="00680EED"/>
    <w:rsid w:val="00682060"/>
    <w:rsid w:val="0068284F"/>
    <w:rsid w:val="00684558"/>
    <w:rsid w:val="00690230"/>
    <w:rsid w:val="00691386"/>
    <w:rsid w:val="006934C7"/>
    <w:rsid w:val="00695614"/>
    <w:rsid w:val="00696AD5"/>
    <w:rsid w:val="006A1B67"/>
    <w:rsid w:val="006A25E6"/>
    <w:rsid w:val="006A261F"/>
    <w:rsid w:val="006B39A9"/>
    <w:rsid w:val="006B3DCF"/>
    <w:rsid w:val="006C29E1"/>
    <w:rsid w:val="006C2C89"/>
    <w:rsid w:val="006C3EC2"/>
    <w:rsid w:val="006C50AE"/>
    <w:rsid w:val="006C539D"/>
    <w:rsid w:val="006C61F3"/>
    <w:rsid w:val="006C67E6"/>
    <w:rsid w:val="006C69AD"/>
    <w:rsid w:val="006C6C57"/>
    <w:rsid w:val="006C7503"/>
    <w:rsid w:val="006C7DC4"/>
    <w:rsid w:val="006D06F7"/>
    <w:rsid w:val="006D1C92"/>
    <w:rsid w:val="006F026C"/>
    <w:rsid w:val="006F19C9"/>
    <w:rsid w:val="00702BDE"/>
    <w:rsid w:val="00703EC2"/>
    <w:rsid w:val="00705A8E"/>
    <w:rsid w:val="00707E77"/>
    <w:rsid w:val="00707FA7"/>
    <w:rsid w:val="00710977"/>
    <w:rsid w:val="007114D7"/>
    <w:rsid w:val="00712191"/>
    <w:rsid w:val="00720954"/>
    <w:rsid w:val="00721070"/>
    <w:rsid w:val="007228B3"/>
    <w:rsid w:val="00732872"/>
    <w:rsid w:val="00732927"/>
    <w:rsid w:val="00734771"/>
    <w:rsid w:val="00735B04"/>
    <w:rsid w:val="007364C8"/>
    <w:rsid w:val="00745C2E"/>
    <w:rsid w:val="0074713C"/>
    <w:rsid w:val="0075475C"/>
    <w:rsid w:val="00757A43"/>
    <w:rsid w:val="00762198"/>
    <w:rsid w:val="00771BEB"/>
    <w:rsid w:val="00774CA0"/>
    <w:rsid w:val="00777CA8"/>
    <w:rsid w:val="0079633E"/>
    <w:rsid w:val="007A0C59"/>
    <w:rsid w:val="007A3CC7"/>
    <w:rsid w:val="007A6075"/>
    <w:rsid w:val="007A6629"/>
    <w:rsid w:val="007B354C"/>
    <w:rsid w:val="007B3760"/>
    <w:rsid w:val="007B3DEE"/>
    <w:rsid w:val="007B77B1"/>
    <w:rsid w:val="007C06BB"/>
    <w:rsid w:val="007C1099"/>
    <w:rsid w:val="007C4809"/>
    <w:rsid w:val="007D04CA"/>
    <w:rsid w:val="007D3FED"/>
    <w:rsid w:val="007D75C8"/>
    <w:rsid w:val="007E533B"/>
    <w:rsid w:val="007F5945"/>
    <w:rsid w:val="007F5DED"/>
    <w:rsid w:val="007F76CA"/>
    <w:rsid w:val="008003D0"/>
    <w:rsid w:val="008127EE"/>
    <w:rsid w:val="00812BD1"/>
    <w:rsid w:val="008279A5"/>
    <w:rsid w:val="00832633"/>
    <w:rsid w:val="008345DC"/>
    <w:rsid w:val="00835EB2"/>
    <w:rsid w:val="00840ED7"/>
    <w:rsid w:val="0084222A"/>
    <w:rsid w:val="00844A2C"/>
    <w:rsid w:val="00850F0C"/>
    <w:rsid w:val="008677B1"/>
    <w:rsid w:val="0087192C"/>
    <w:rsid w:val="00872EFF"/>
    <w:rsid w:val="008730E5"/>
    <w:rsid w:val="00873C4A"/>
    <w:rsid w:val="00875F01"/>
    <w:rsid w:val="00893E38"/>
    <w:rsid w:val="008943C8"/>
    <w:rsid w:val="00895057"/>
    <w:rsid w:val="00896827"/>
    <w:rsid w:val="00896D67"/>
    <w:rsid w:val="008A1A6A"/>
    <w:rsid w:val="008A2190"/>
    <w:rsid w:val="008A2212"/>
    <w:rsid w:val="008A5781"/>
    <w:rsid w:val="008A63A6"/>
    <w:rsid w:val="008B185A"/>
    <w:rsid w:val="008B38DC"/>
    <w:rsid w:val="008B3CFE"/>
    <w:rsid w:val="008B5748"/>
    <w:rsid w:val="008C092D"/>
    <w:rsid w:val="008C3243"/>
    <w:rsid w:val="008C3CFA"/>
    <w:rsid w:val="008E0A23"/>
    <w:rsid w:val="008E19F0"/>
    <w:rsid w:val="008E5650"/>
    <w:rsid w:val="008F00CB"/>
    <w:rsid w:val="008F0339"/>
    <w:rsid w:val="008F16C5"/>
    <w:rsid w:val="008F2973"/>
    <w:rsid w:val="008F4A13"/>
    <w:rsid w:val="008F7C3B"/>
    <w:rsid w:val="00905BEF"/>
    <w:rsid w:val="00905EBB"/>
    <w:rsid w:val="00916361"/>
    <w:rsid w:val="00916F78"/>
    <w:rsid w:val="0092038B"/>
    <w:rsid w:val="00924739"/>
    <w:rsid w:val="00925BFF"/>
    <w:rsid w:val="0092650A"/>
    <w:rsid w:val="00931967"/>
    <w:rsid w:val="00932225"/>
    <w:rsid w:val="00934B62"/>
    <w:rsid w:val="00937602"/>
    <w:rsid w:val="00940355"/>
    <w:rsid w:val="00945431"/>
    <w:rsid w:val="00954075"/>
    <w:rsid w:val="00955C17"/>
    <w:rsid w:val="0095756E"/>
    <w:rsid w:val="009629F9"/>
    <w:rsid w:val="00964E92"/>
    <w:rsid w:val="00966A12"/>
    <w:rsid w:val="00970682"/>
    <w:rsid w:val="0097212D"/>
    <w:rsid w:val="009735EB"/>
    <w:rsid w:val="0097720A"/>
    <w:rsid w:val="00982103"/>
    <w:rsid w:val="009841A6"/>
    <w:rsid w:val="009859BF"/>
    <w:rsid w:val="00986651"/>
    <w:rsid w:val="00986782"/>
    <w:rsid w:val="00995247"/>
    <w:rsid w:val="00995A75"/>
    <w:rsid w:val="0099654A"/>
    <w:rsid w:val="00997D82"/>
    <w:rsid w:val="009A0F6B"/>
    <w:rsid w:val="009A5B6D"/>
    <w:rsid w:val="009B4527"/>
    <w:rsid w:val="009B5CB1"/>
    <w:rsid w:val="009C594B"/>
    <w:rsid w:val="009C5B91"/>
    <w:rsid w:val="009C6805"/>
    <w:rsid w:val="009D32B3"/>
    <w:rsid w:val="009E1E7F"/>
    <w:rsid w:val="009E2529"/>
    <w:rsid w:val="009F05FB"/>
    <w:rsid w:val="009F455F"/>
    <w:rsid w:val="009F69CE"/>
    <w:rsid w:val="009F7C38"/>
    <w:rsid w:val="00A00C37"/>
    <w:rsid w:val="00A00D3F"/>
    <w:rsid w:val="00A027FF"/>
    <w:rsid w:val="00A07B44"/>
    <w:rsid w:val="00A120F7"/>
    <w:rsid w:val="00A12DD1"/>
    <w:rsid w:val="00A133EB"/>
    <w:rsid w:val="00A1519C"/>
    <w:rsid w:val="00A15F4B"/>
    <w:rsid w:val="00A16194"/>
    <w:rsid w:val="00A170ED"/>
    <w:rsid w:val="00A204B5"/>
    <w:rsid w:val="00A22F65"/>
    <w:rsid w:val="00A231BB"/>
    <w:rsid w:val="00A2368B"/>
    <w:rsid w:val="00A27298"/>
    <w:rsid w:val="00A309C4"/>
    <w:rsid w:val="00A30D04"/>
    <w:rsid w:val="00A36C9E"/>
    <w:rsid w:val="00A40B3B"/>
    <w:rsid w:val="00A43EA7"/>
    <w:rsid w:val="00A45718"/>
    <w:rsid w:val="00A4626B"/>
    <w:rsid w:val="00A52A8C"/>
    <w:rsid w:val="00A542B9"/>
    <w:rsid w:val="00A54B04"/>
    <w:rsid w:val="00A606A5"/>
    <w:rsid w:val="00A62556"/>
    <w:rsid w:val="00A657A9"/>
    <w:rsid w:val="00A658EC"/>
    <w:rsid w:val="00A716FF"/>
    <w:rsid w:val="00A822C9"/>
    <w:rsid w:val="00A91C31"/>
    <w:rsid w:val="00A93CE7"/>
    <w:rsid w:val="00A942CA"/>
    <w:rsid w:val="00A971EA"/>
    <w:rsid w:val="00AA280E"/>
    <w:rsid w:val="00AB005A"/>
    <w:rsid w:val="00AC45E7"/>
    <w:rsid w:val="00AC5820"/>
    <w:rsid w:val="00AD01AA"/>
    <w:rsid w:val="00AD1911"/>
    <w:rsid w:val="00AD19E4"/>
    <w:rsid w:val="00AD294F"/>
    <w:rsid w:val="00AD600C"/>
    <w:rsid w:val="00AE43E1"/>
    <w:rsid w:val="00AF1EAE"/>
    <w:rsid w:val="00B03C92"/>
    <w:rsid w:val="00B05C64"/>
    <w:rsid w:val="00B10863"/>
    <w:rsid w:val="00B118C3"/>
    <w:rsid w:val="00B1233A"/>
    <w:rsid w:val="00B13A14"/>
    <w:rsid w:val="00B15CB6"/>
    <w:rsid w:val="00B17757"/>
    <w:rsid w:val="00B2263C"/>
    <w:rsid w:val="00B2311D"/>
    <w:rsid w:val="00B315D1"/>
    <w:rsid w:val="00B31A37"/>
    <w:rsid w:val="00B31F32"/>
    <w:rsid w:val="00B4333E"/>
    <w:rsid w:val="00B43EEC"/>
    <w:rsid w:val="00B465DE"/>
    <w:rsid w:val="00B46613"/>
    <w:rsid w:val="00B50EAC"/>
    <w:rsid w:val="00B5128C"/>
    <w:rsid w:val="00B516E9"/>
    <w:rsid w:val="00B569F3"/>
    <w:rsid w:val="00B56A2A"/>
    <w:rsid w:val="00B67B06"/>
    <w:rsid w:val="00B70C37"/>
    <w:rsid w:val="00B71BFC"/>
    <w:rsid w:val="00B74682"/>
    <w:rsid w:val="00B77D7F"/>
    <w:rsid w:val="00B80675"/>
    <w:rsid w:val="00B81982"/>
    <w:rsid w:val="00B90976"/>
    <w:rsid w:val="00B91CF5"/>
    <w:rsid w:val="00B93FF2"/>
    <w:rsid w:val="00B9625F"/>
    <w:rsid w:val="00B97534"/>
    <w:rsid w:val="00BA0EEC"/>
    <w:rsid w:val="00BA3957"/>
    <w:rsid w:val="00BB1E65"/>
    <w:rsid w:val="00BB59B6"/>
    <w:rsid w:val="00BB5CDC"/>
    <w:rsid w:val="00BB79F2"/>
    <w:rsid w:val="00BC2937"/>
    <w:rsid w:val="00BC7C24"/>
    <w:rsid w:val="00BD01D9"/>
    <w:rsid w:val="00BD4F91"/>
    <w:rsid w:val="00BD7797"/>
    <w:rsid w:val="00BD77C7"/>
    <w:rsid w:val="00BE2798"/>
    <w:rsid w:val="00BE2F7B"/>
    <w:rsid w:val="00BE4C57"/>
    <w:rsid w:val="00BE53F3"/>
    <w:rsid w:val="00BF093D"/>
    <w:rsid w:val="00BF14B5"/>
    <w:rsid w:val="00C005B0"/>
    <w:rsid w:val="00C035E8"/>
    <w:rsid w:val="00C22419"/>
    <w:rsid w:val="00C32B07"/>
    <w:rsid w:val="00C33AC1"/>
    <w:rsid w:val="00C340B9"/>
    <w:rsid w:val="00C34BF7"/>
    <w:rsid w:val="00C36E1D"/>
    <w:rsid w:val="00C414C1"/>
    <w:rsid w:val="00C4162E"/>
    <w:rsid w:val="00C42A6E"/>
    <w:rsid w:val="00C42F18"/>
    <w:rsid w:val="00C4685A"/>
    <w:rsid w:val="00C50489"/>
    <w:rsid w:val="00C532FD"/>
    <w:rsid w:val="00C73C81"/>
    <w:rsid w:val="00C827D3"/>
    <w:rsid w:val="00C87D49"/>
    <w:rsid w:val="00C946B3"/>
    <w:rsid w:val="00CA33A6"/>
    <w:rsid w:val="00CB7063"/>
    <w:rsid w:val="00CC1F36"/>
    <w:rsid w:val="00CC3540"/>
    <w:rsid w:val="00CD0314"/>
    <w:rsid w:val="00CD1F2A"/>
    <w:rsid w:val="00CD499F"/>
    <w:rsid w:val="00CD579D"/>
    <w:rsid w:val="00CD5960"/>
    <w:rsid w:val="00CD6D70"/>
    <w:rsid w:val="00CE0426"/>
    <w:rsid w:val="00CE080A"/>
    <w:rsid w:val="00CE23F2"/>
    <w:rsid w:val="00CE2740"/>
    <w:rsid w:val="00CE5B89"/>
    <w:rsid w:val="00CE78E7"/>
    <w:rsid w:val="00CF2A08"/>
    <w:rsid w:val="00CF3573"/>
    <w:rsid w:val="00CF3DDE"/>
    <w:rsid w:val="00D00006"/>
    <w:rsid w:val="00D05D8C"/>
    <w:rsid w:val="00D06507"/>
    <w:rsid w:val="00D069E7"/>
    <w:rsid w:val="00D06DEA"/>
    <w:rsid w:val="00D1187C"/>
    <w:rsid w:val="00D15F6C"/>
    <w:rsid w:val="00D3207F"/>
    <w:rsid w:val="00D32EB7"/>
    <w:rsid w:val="00D33DDA"/>
    <w:rsid w:val="00D3701F"/>
    <w:rsid w:val="00D437AB"/>
    <w:rsid w:val="00D576AC"/>
    <w:rsid w:val="00D629D6"/>
    <w:rsid w:val="00D638F0"/>
    <w:rsid w:val="00D76491"/>
    <w:rsid w:val="00D8284C"/>
    <w:rsid w:val="00D82B61"/>
    <w:rsid w:val="00D83F9D"/>
    <w:rsid w:val="00D8701B"/>
    <w:rsid w:val="00D87449"/>
    <w:rsid w:val="00D9098D"/>
    <w:rsid w:val="00D91DBE"/>
    <w:rsid w:val="00D97BEF"/>
    <w:rsid w:val="00DA3D8A"/>
    <w:rsid w:val="00DB128E"/>
    <w:rsid w:val="00DB179E"/>
    <w:rsid w:val="00DB5AD8"/>
    <w:rsid w:val="00DC065A"/>
    <w:rsid w:val="00DC1B4C"/>
    <w:rsid w:val="00DC455E"/>
    <w:rsid w:val="00DC7EE4"/>
    <w:rsid w:val="00DD2D71"/>
    <w:rsid w:val="00DD7607"/>
    <w:rsid w:val="00DE0361"/>
    <w:rsid w:val="00DE366C"/>
    <w:rsid w:val="00DE5F5A"/>
    <w:rsid w:val="00DF0CFA"/>
    <w:rsid w:val="00DF1B65"/>
    <w:rsid w:val="00DF4036"/>
    <w:rsid w:val="00DF67A5"/>
    <w:rsid w:val="00E00396"/>
    <w:rsid w:val="00E01B2B"/>
    <w:rsid w:val="00E03BF8"/>
    <w:rsid w:val="00E041E1"/>
    <w:rsid w:val="00E13C9B"/>
    <w:rsid w:val="00E14E10"/>
    <w:rsid w:val="00E237FF"/>
    <w:rsid w:val="00E27B45"/>
    <w:rsid w:val="00E30E94"/>
    <w:rsid w:val="00E35187"/>
    <w:rsid w:val="00E41C2B"/>
    <w:rsid w:val="00E45EE1"/>
    <w:rsid w:val="00E4665F"/>
    <w:rsid w:val="00E47A11"/>
    <w:rsid w:val="00E51831"/>
    <w:rsid w:val="00E51885"/>
    <w:rsid w:val="00E54A45"/>
    <w:rsid w:val="00E54BB4"/>
    <w:rsid w:val="00E6279D"/>
    <w:rsid w:val="00E65C3E"/>
    <w:rsid w:val="00E675A1"/>
    <w:rsid w:val="00E767B3"/>
    <w:rsid w:val="00E807EC"/>
    <w:rsid w:val="00E809EC"/>
    <w:rsid w:val="00E860C6"/>
    <w:rsid w:val="00E90A5E"/>
    <w:rsid w:val="00E93800"/>
    <w:rsid w:val="00E97648"/>
    <w:rsid w:val="00E97CEB"/>
    <w:rsid w:val="00EA4F17"/>
    <w:rsid w:val="00EA50F1"/>
    <w:rsid w:val="00EA5EC6"/>
    <w:rsid w:val="00EA711C"/>
    <w:rsid w:val="00EB131D"/>
    <w:rsid w:val="00EB1A9F"/>
    <w:rsid w:val="00EB519B"/>
    <w:rsid w:val="00EC1451"/>
    <w:rsid w:val="00EC55F8"/>
    <w:rsid w:val="00EC6691"/>
    <w:rsid w:val="00EC7771"/>
    <w:rsid w:val="00ED0A16"/>
    <w:rsid w:val="00ED160B"/>
    <w:rsid w:val="00ED27CD"/>
    <w:rsid w:val="00ED4638"/>
    <w:rsid w:val="00ED5036"/>
    <w:rsid w:val="00EE2D19"/>
    <w:rsid w:val="00EE3DD4"/>
    <w:rsid w:val="00EE668D"/>
    <w:rsid w:val="00EF4090"/>
    <w:rsid w:val="00EF4EE5"/>
    <w:rsid w:val="00EF7B93"/>
    <w:rsid w:val="00F0563B"/>
    <w:rsid w:val="00F06834"/>
    <w:rsid w:val="00F14CB5"/>
    <w:rsid w:val="00F1763C"/>
    <w:rsid w:val="00F2515D"/>
    <w:rsid w:val="00F346A6"/>
    <w:rsid w:val="00F3478F"/>
    <w:rsid w:val="00F34E04"/>
    <w:rsid w:val="00F35C3F"/>
    <w:rsid w:val="00F36F9C"/>
    <w:rsid w:val="00F425AB"/>
    <w:rsid w:val="00F434FF"/>
    <w:rsid w:val="00F43C9C"/>
    <w:rsid w:val="00F5402D"/>
    <w:rsid w:val="00F542D0"/>
    <w:rsid w:val="00F54DF0"/>
    <w:rsid w:val="00F61A29"/>
    <w:rsid w:val="00F64A9B"/>
    <w:rsid w:val="00F6508E"/>
    <w:rsid w:val="00F65AA9"/>
    <w:rsid w:val="00F664C4"/>
    <w:rsid w:val="00F668BA"/>
    <w:rsid w:val="00F70DC1"/>
    <w:rsid w:val="00F71AD4"/>
    <w:rsid w:val="00F723A5"/>
    <w:rsid w:val="00F74853"/>
    <w:rsid w:val="00F81211"/>
    <w:rsid w:val="00F81543"/>
    <w:rsid w:val="00F868B0"/>
    <w:rsid w:val="00F86C3F"/>
    <w:rsid w:val="00F8781E"/>
    <w:rsid w:val="00F9049F"/>
    <w:rsid w:val="00F93591"/>
    <w:rsid w:val="00F94D6B"/>
    <w:rsid w:val="00F97A49"/>
    <w:rsid w:val="00FA4813"/>
    <w:rsid w:val="00FB1478"/>
    <w:rsid w:val="00FC6446"/>
    <w:rsid w:val="00FD2CB5"/>
    <w:rsid w:val="00FD5A7D"/>
    <w:rsid w:val="00FE3261"/>
    <w:rsid w:val="00FE569C"/>
    <w:rsid w:val="00FE7B73"/>
    <w:rsid w:val="00FF0489"/>
    <w:rsid w:val="00FF3DE9"/>
    <w:rsid w:val="00FF5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0042F64"/>
  <w15:chartTrackingRefBased/>
  <w15:docId w15:val="{ED25CDA3-DB7C-4AA6-BCD3-EE6335DD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93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105DF4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35EB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FD5A7D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D97BEF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D97BEF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E466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Без интервала1"/>
    <w:rsid w:val="005C434E"/>
    <w:rPr>
      <w:rFonts w:ascii="Calibri" w:hAnsi="Calibri"/>
      <w:sz w:val="22"/>
      <w:szCs w:val="22"/>
      <w:lang w:eastAsia="en-US"/>
    </w:rPr>
  </w:style>
  <w:style w:type="paragraph" w:customStyle="1" w:styleId="a6">
    <w:name w:val="Обычный (веб)"/>
    <w:basedOn w:val="a"/>
    <w:uiPriority w:val="99"/>
    <w:rsid w:val="00A30D04"/>
    <w:pPr>
      <w:spacing w:before="100" w:beforeAutospacing="1" w:after="100" w:afterAutospacing="1"/>
    </w:pPr>
    <w:rPr>
      <w:rFonts w:eastAsia="Calibri"/>
    </w:rPr>
  </w:style>
  <w:style w:type="paragraph" w:customStyle="1" w:styleId="ConsPlusNormal">
    <w:name w:val="ConsPlusNormal"/>
    <w:rsid w:val="00CB7063"/>
    <w:pPr>
      <w:autoSpaceDE w:val="0"/>
      <w:autoSpaceDN w:val="0"/>
      <w:adjustRightInd w:val="0"/>
    </w:pPr>
    <w:rPr>
      <w:sz w:val="28"/>
      <w:szCs w:val="28"/>
    </w:rPr>
  </w:style>
  <w:style w:type="character" w:styleId="a7">
    <w:name w:val="Hyperlink"/>
    <w:uiPriority w:val="99"/>
    <w:unhideWhenUsed/>
    <w:rsid w:val="00CB7063"/>
    <w:rPr>
      <w:color w:val="0000FF"/>
      <w:u w:val="single"/>
    </w:rPr>
  </w:style>
  <w:style w:type="character" w:customStyle="1" w:styleId="FontStyle21">
    <w:name w:val="Font Style21"/>
    <w:uiPriority w:val="99"/>
    <w:rsid w:val="008F0339"/>
    <w:rPr>
      <w:rFonts w:ascii="Times New Roman" w:hAnsi="Times New Roman"/>
      <w:sz w:val="26"/>
    </w:rPr>
  </w:style>
  <w:style w:type="character" w:styleId="a8">
    <w:name w:val="FollowedHyperlink"/>
    <w:uiPriority w:val="99"/>
    <w:semiHidden/>
    <w:unhideWhenUsed/>
    <w:rsid w:val="00275CAB"/>
    <w:rPr>
      <w:color w:val="954F72"/>
      <w:u w:val="single"/>
    </w:rPr>
  </w:style>
  <w:style w:type="character" w:customStyle="1" w:styleId="10">
    <w:name w:val="Заголовок 1 Знак"/>
    <w:link w:val="1"/>
    <w:uiPriority w:val="9"/>
    <w:rsid w:val="00105DF4"/>
    <w:rPr>
      <w:sz w:val="24"/>
      <w:lang w:val="x-none" w:eastAsia="x-none"/>
    </w:rPr>
  </w:style>
  <w:style w:type="character" w:customStyle="1" w:styleId="20">
    <w:name w:val="Заголовок 2 Знак"/>
    <w:link w:val="2"/>
    <w:uiPriority w:val="9"/>
    <w:semiHidden/>
    <w:rsid w:val="009735EB"/>
    <w:rPr>
      <w:rFonts w:ascii="Cambria" w:hAnsi="Cambria"/>
      <w:color w:val="365F91"/>
      <w:sz w:val="26"/>
      <w:szCs w:val="26"/>
    </w:rPr>
  </w:style>
  <w:style w:type="character" w:styleId="a9">
    <w:name w:val="Strong"/>
    <w:uiPriority w:val="22"/>
    <w:qFormat/>
    <w:rsid w:val="009735EB"/>
    <w:rPr>
      <w:b/>
      <w:bCs/>
    </w:rPr>
  </w:style>
  <w:style w:type="paragraph" w:customStyle="1" w:styleId="ConsPlusTitle">
    <w:name w:val="ConsPlusTitle"/>
    <w:rsid w:val="00F61A2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a">
    <w:name w:val="No Spacing"/>
    <w:uiPriority w:val="1"/>
    <w:qFormat/>
    <w:rsid w:val="00661336"/>
    <w:rPr>
      <w:sz w:val="24"/>
      <w:szCs w:val="24"/>
    </w:rPr>
  </w:style>
  <w:style w:type="paragraph" w:styleId="ab">
    <w:name w:val="List Paragraph"/>
    <w:basedOn w:val="a"/>
    <w:uiPriority w:val="34"/>
    <w:qFormat/>
    <w:rsid w:val="00F346A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header"/>
    <w:basedOn w:val="a"/>
    <w:link w:val="ad"/>
    <w:uiPriority w:val="99"/>
    <w:unhideWhenUsed/>
    <w:rsid w:val="0062778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62778E"/>
    <w:rPr>
      <w:sz w:val="24"/>
      <w:szCs w:val="24"/>
    </w:rPr>
  </w:style>
  <w:style w:type="paragraph" w:styleId="ae">
    <w:name w:val="footer"/>
    <w:basedOn w:val="a"/>
    <w:link w:val="af"/>
    <w:uiPriority w:val="99"/>
    <w:unhideWhenUsed/>
    <w:rsid w:val="0062778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62778E"/>
    <w:rPr>
      <w:sz w:val="24"/>
      <w:szCs w:val="24"/>
    </w:rPr>
  </w:style>
  <w:style w:type="character" w:customStyle="1" w:styleId="af0">
    <w:name w:val="Основной текст_"/>
    <w:link w:val="12"/>
    <w:rsid w:val="003C34D8"/>
  </w:style>
  <w:style w:type="paragraph" w:customStyle="1" w:styleId="12">
    <w:name w:val="Основной текст1"/>
    <w:basedOn w:val="a"/>
    <w:link w:val="af0"/>
    <w:rsid w:val="003C34D8"/>
    <w:pPr>
      <w:widowControl w:val="0"/>
    </w:pPr>
    <w:rPr>
      <w:sz w:val="20"/>
      <w:szCs w:val="20"/>
    </w:rPr>
  </w:style>
  <w:style w:type="paragraph" w:customStyle="1" w:styleId="Default">
    <w:name w:val="Default"/>
    <w:rsid w:val="00A231B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Style10">
    <w:name w:val="Style10"/>
    <w:basedOn w:val="a"/>
    <w:rsid w:val="00362E15"/>
    <w:pPr>
      <w:widowControl w:val="0"/>
      <w:autoSpaceDE w:val="0"/>
      <w:autoSpaceDN w:val="0"/>
      <w:adjustRightInd w:val="0"/>
      <w:spacing w:line="323" w:lineRule="exact"/>
    </w:pPr>
  </w:style>
  <w:style w:type="character" w:customStyle="1" w:styleId="FontStyle20">
    <w:name w:val="Font Style20"/>
    <w:rsid w:val="00362E15"/>
    <w:rPr>
      <w:rFonts w:ascii="Times New Roman" w:hAnsi="Times New Roman" w:cs="Times New Roman" w:hint="default"/>
      <w:b/>
      <w:bCs/>
      <w:color w:val="000000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5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2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20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46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31C02-8964-47B8-A3F9-2DB035B1F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Офис</Company>
  <LinksUpToDate>false</LinksUpToDate>
  <CharactersWithSpaces>2115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Марина</dc:creator>
  <cp:keywords/>
  <cp:lastModifiedBy>smirnova</cp:lastModifiedBy>
  <cp:revision>3</cp:revision>
  <cp:lastPrinted>2026-04-14T07:19:00Z</cp:lastPrinted>
  <dcterms:created xsi:type="dcterms:W3CDTF">2026-04-14T09:57:00Z</dcterms:created>
  <dcterms:modified xsi:type="dcterms:W3CDTF">2026-04-16T14:05:00Z</dcterms:modified>
</cp:coreProperties>
</file>